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375C2">
      <w:pPr>
        <w:rPr>
          <w:b/>
        </w:rPr>
      </w:pPr>
      <w:r w:rsidRPr="00510E3E">
        <w:rPr>
          <w:b/>
        </w:rPr>
        <w:t>Name of Project</w:t>
      </w:r>
      <w:r w:rsidR="00702B4B">
        <w:rPr>
          <w:b/>
        </w:rPr>
        <w:t>:</w:t>
      </w:r>
      <w:r w:rsidR="00BC4A36">
        <w:rPr>
          <w:b/>
        </w:rPr>
        <w:t xml:space="preserve"> R.O.O.T.S of Sunflower County </w:t>
      </w:r>
    </w:p>
    <w:p w:rsidR="00510E3E" w:rsidRPr="005A737D" w:rsidRDefault="00510E3E" w:rsidP="004375C2">
      <w:pPr>
        <w:rPr>
          <w:b/>
        </w:rPr>
      </w:pPr>
      <w:r w:rsidRPr="005A737D">
        <w:rPr>
          <w:b/>
        </w:rPr>
        <w:t>Date of Interview</w:t>
      </w:r>
      <w:r w:rsidR="00702B4B" w:rsidRPr="005A737D">
        <w:rPr>
          <w:b/>
        </w:rPr>
        <w:t>:</w:t>
      </w:r>
      <w:r w:rsidR="00BC4A36">
        <w:rPr>
          <w:b/>
        </w:rPr>
        <w:t xml:space="preserve"> </w:t>
      </w:r>
      <w:r w:rsidR="005D3C7B">
        <w:rPr>
          <w:b/>
        </w:rPr>
        <w:t xml:space="preserve">November </w:t>
      </w:r>
      <w:r w:rsidR="00B34A8C">
        <w:rPr>
          <w:b/>
        </w:rPr>
        <w:t>29</w:t>
      </w:r>
      <w:r w:rsidR="005D3C7B">
        <w:rPr>
          <w:b/>
        </w:rPr>
        <w:t>, 2016</w:t>
      </w:r>
      <w:r w:rsidR="009D462B">
        <w:rPr>
          <w:b/>
        </w:rPr>
        <w:t xml:space="preserve"> </w:t>
      </w:r>
      <w:r w:rsidR="005710E8">
        <w:rPr>
          <w:b/>
        </w:rPr>
        <w:t xml:space="preserve"> </w:t>
      </w:r>
    </w:p>
    <w:p w:rsidR="00510E3E" w:rsidRPr="005A737D" w:rsidRDefault="00510E3E" w:rsidP="004375C2">
      <w:pPr>
        <w:rPr>
          <w:b/>
        </w:rPr>
      </w:pPr>
      <w:r w:rsidRPr="005A737D">
        <w:rPr>
          <w:b/>
        </w:rPr>
        <w:t>Location of Interview</w:t>
      </w:r>
      <w:r w:rsidR="00702B4B" w:rsidRPr="005A737D">
        <w:rPr>
          <w:b/>
        </w:rPr>
        <w:t>:</w:t>
      </w:r>
      <w:r w:rsidR="00BC4A36">
        <w:rPr>
          <w:b/>
        </w:rPr>
        <w:t xml:space="preserve"> </w:t>
      </w:r>
      <w:r w:rsidR="009D462B">
        <w:rPr>
          <w:b/>
        </w:rPr>
        <w:t xml:space="preserve">Indianola, </w:t>
      </w:r>
      <w:proofErr w:type="spellStart"/>
      <w:r w:rsidR="009D462B">
        <w:rPr>
          <w:b/>
        </w:rPr>
        <w:t>Ms</w:t>
      </w:r>
      <w:proofErr w:type="spellEnd"/>
      <w:r w:rsidR="004A15B5">
        <w:rPr>
          <w:b/>
        </w:rPr>
        <w:t xml:space="preserve"> </w:t>
      </w:r>
    </w:p>
    <w:p w:rsidR="00510E3E" w:rsidRPr="005A737D" w:rsidRDefault="00510E3E" w:rsidP="004375C2">
      <w:pPr>
        <w:rPr>
          <w:b/>
        </w:rPr>
      </w:pPr>
      <w:r w:rsidRPr="005A737D">
        <w:rPr>
          <w:b/>
        </w:rPr>
        <w:t>Name of Interviewer(s)</w:t>
      </w:r>
      <w:r w:rsidR="00702B4B" w:rsidRPr="005A737D">
        <w:rPr>
          <w:b/>
        </w:rPr>
        <w:t>:</w:t>
      </w:r>
      <w:r w:rsidR="00BC4A36">
        <w:rPr>
          <w:b/>
        </w:rPr>
        <w:t xml:space="preserve"> </w:t>
      </w:r>
      <w:proofErr w:type="spellStart"/>
      <w:r w:rsidR="005D3C7B">
        <w:rPr>
          <w:b/>
        </w:rPr>
        <w:t>Vonkerius</w:t>
      </w:r>
      <w:proofErr w:type="spellEnd"/>
      <w:r w:rsidR="005D3C7B">
        <w:rPr>
          <w:b/>
        </w:rPr>
        <w:t xml:space="preserve"> Jackson </w:t>
      </w:r>
      <w:r w:rsidR="004A15B5">
        <w:rPr>
          <w:b/>
        </w:rPr>
        <w:t xml:space="preserve"> </w:t>
      </w:r>
      <w:r w:rsidR="00310E15">
        <w:rPr>
          <w:b/>
        </w:rPr>
        <w:t xml:space="preserve"> </w:t>
      </w:r>
    </w:p>
    <w:p w:rsidR="004375C2" w:rsidRPr="005A737D" w:rsidRDefault="00510E3E" w:rsidP="004375C2">
      <w:pPr>
        <w:rPr>
          <w:b/>
        </w:rPr>
      </w:pPr>
      <w:r w:rsidRPr="005A737D">
        <w:rPr>
          <w:b/>
        </w:rPr>
        <w:t>Name of Interviewee</w:t>
      </w:r>
      <w:r w:rsidR="00702B4B">
        <w:rPr>
          <w:b/>
        </w:rPr>
        <w:t>(s)</w:t>
      </w:r>
      <w:r w:rsidR="00702B4B" w:rsidRPr="005A737D">
        <w:rPr>
          <w:b/>
        </w:rPr>
        <w:t>:</w:t>
      </w:r>
      <w:r w:rsidR="00BC4A36">
        <w:rPr>
          <w:b/>
        </w:rPr>
        <w:t xml:space="preserve"> </w:t>
      </w:r>
      <w:r w:rsidR="005D3C7B">
        <w:rPr>
          <w:b/>
        </w:rPr>
        <w:t>Patrick Strong</w:t>
      </w:r>
      <w:r w:rsidR="009D462B">
        <w:rPr>
          <w:b/>
        </w:rPr>
        <w:t xml:space="preserve"> </w:t>
      </w:r>
    </w:p>
    <w:p w:rsidR="004A15B5" w:rsidRDefault="00702B4B" w:rsidP="00165D09">
      <w:r w:rsidRPr="005A737D">
        <w:rPr>
          <w:b/>
        </w:rPr>
        <w:t xml:space="preserve">Name of file used for transcription </w:t>
      </w:r>
      <w:r w:rsidRPr="005A737D">
        <w:t>(audio and/or video file):</w:t>
      </w:r>
      <w:r w:rsidR="00BC4A36">
        <w:t xml:space="preserve"> </w:t>
      </w:r>
      <w:r w:rsidR="00310E15">
        <w:t>Video File</w:t>
      </w:r>
      <w:r w:rsidR="00BC4A36">
        <w:t xml:space="preserve"> (</w:t>
      </w:r>
      <w:r w:rsidR="005D3C7B">
        <w:t>Patrick Strong</w:t>
      </w:r>
      <w:r w:rsidR="009D462B">
        <w:t xml:space="preserve">) </w:t>
      </w:r>
    </w:p>
    <w:p w:rsidR="009D462B" w:rsidRDefault="009D462B" w:rsidP="00165D09"/>
    <w:p w:rsidR="009D462B" w:rsidRDefault="005D3C7B" w:rsidP="00307D26">
      <w:r>
        <w:t xml:space="preserve">[0:15] VJ: Where is the focus of your advocacy work? </w:t>
      </w:r>
    </w:p>
    <w:p w:rsidR="005D3C7B" w:rsidRDefault="005D3C7B" w:rsidP="00307D26"/>
    <w:p w:rsidR="005D3C7B" w:rsidRDefault="005D3C7B" w:rsidP="00307D26">
      <w:r>
        <w:t>[0:18] PS: Pretty much the children. We give back to the community. We have fundraise</w:t>
      </w:r>
      <w:r w:rsidR="00C32537">
        <w:t xml:space="preserve">rs. We give back </w:t>
      </w:r>
      <w:proofErr w:type="spellStart"/>
      <w:r w:rsidR="00C32537">
        <w:t>bookpacks</w:t>
      </w:r>
      <w:proofErr w:type="spellEnd"/>
      <w:r w:rsidR="00C32537">
        <w:t>, pretty much have food</w:t>
      </w:r>
      <w:r>
        <w:t xml:space="preserve">, all those type of things. </w:t>
      </w:r>
    </w:p>
    <w:p w:rsidR="005D3C7B" w:rsidRDefault="005D3C7B" w:rsidP="00307D26"/>
    <w:p w:rsidR="005D3C7B" w:rsidRDefault="005D3C7B" w:rsidP="00307D26">
      <w:r>
        <w:t>[</w:t>
      </w:r>
      <w:r w:rsidR="00C32537">
        <w:t>0:36</w:t>
      </w:r>
      <w:r>
        <w:t xml:space="preserve">] VJ: What motivated you to become an advocate?  </w:t>
      </w:r>
    </w:p>
    <w:p w:rsidR="005D3C7B" w:rsidRDefault="005D3C7B" w:rsidP="00307D26">
      <w:bookmarkStart w:id="0" w:name="_GoBack"/>
      <w:bookmarkEnd w:id="0"/>
    </w:p>
    <w:p w:rsidR="005D3C7B" w:rsidRDefault="005D3C7B" w:rsidP="00307D26">
      <w:r>
        <w:t xml:space="preserve">[0:44] PS: </w:t>
      </w:r>
      <w:r w:rsidR="00C32537">
        <w:t xml:space="preserve">Just giving back to the kids so that they can have a brighter future and have someone to look up to and keep the tradition going. </w:t>
      </w:r>
    </w:p>
    <w:p w:rsidR="005D3C7B" w:rsidRDefault="005D3C7B" w:rsidP="00307D26"/>
    <w:p w:rsidR="005D3C7B" w:rsidRDefault="005D3C7B" w:rsidP="00307D26">
      <w:r>
        <w:t>[</w:t>
      </w:r>
      <w:r w:rsidR="00C32537">
        <w:t>0:50</w:t>
      </w:r>
      <w:r>
        <w:t xml:space="preserve">] VJ: </w:t>
      </w:r>
      <w:r w:rsidR="00C32537">
        <w:t>How is Mississippi’s history impacting the lives of young people today?</w:t>
      </w:r>
    </w:p>
    <w:p w:rsidR="005D3C7B" w:rsidRDefault="005D3C7B" w:rsidP="00307D26"/>
    <w:p w:rsidR="005D3C7B" w:rsidRDefault="005D3C7B" w:rsidP="00307D26">
      <w:r>
        <w:t>[</w:t>
      </w:r>
      <w:r w:rsidR="00C32537">
        <w:t>0:57</w:t>
      </w:r>
      <w:r>
        <w:t xml:space="preserve">] PS: </w:t>
      </w:r>
      <w:r w:rsidR="00C32537">
        <w:t xml:space="preserve">I would say Mississippi is pretty much effective in a good way. I would say a majority—we pretty much have hustle ability. </w:t>
      </w:r>
      <w:proofErr w:type="spellStart"/>
      <w:r w:rsidR="00C32537">
        <w:t>Uhm</w:t>
      </w:r>
      <w:proofErr w:type="spellEnd"/>
      <w:r w:rsidR="00C32537">
        <w:t xml:space="preserve">, we could go anywhere and make it. </w:t>
      </w:r>
    </w:p>
    <w:p w:rsidR="005D3C7B" w:rsidRDefault="005D3C7B" w:rsidP="00307D26"/>
    <w:p w:rsidR="005D3C7B" w:rsidRDefault="005D3C7B" w:rsidP="005D3C7B">
      <w:r>
        <w:t>[</w:t>
      </w:r>
      <w:r w:rsidR="00C32537">
        <w:t>1:17</w:t>
      </w:r>
      <w:r>
        <w:t xml:space="preserve">] VJ: </w:t>
      </w:r>
      <w:r w:rsidR="00C32537">
        <w:t>What gives you hope?</w:t>
      </w:r>
    </w:p>
    <w:p w:rsidR="005D3C7B" w:rsidRDefault="005D3C7B" w:rsidP="005D3C7B"/>
    <w:p w:rsidR="005D3C7B" w:rsidRDefault="005D3C7B" w:rsidP="005D3C7B">
      <w:r>
        <w:t>[</w:t>
      </w:r>
      <w:r w:rsidR="00C32537">
        <w:t>1:21</w:t>
      </w:r>
      <w:r>
        <w:t xml:space="preserve">] PS: </w:t>
      </w:r>
      <w:r w:rsidR="00C32537">
        <w:t xml:space="preserve">Family. Family gives me hope because </w:t>
      </w:r>
      <w:r w:rsidR="009F56A9">
        <w:t xml:space="preserve">it’s pretty much keep me striving to keep going. </w:t>
      </w:r>
    </w:p>
    <w:p w:rsidR="005D3C7B" w:rsidRDefault="005D3C7B" w:rsidP="005D3C7B"/>
    <w:p w:rsidR="005D3C7B" w:rsidRDefault="005D3C7B" w:rsidP="005D3C7B">
      <w:r>
        <w:t>[</w:t>
      </w:r>
      <w:r w:rsidR="009F56A9">
        <w:t>1:29</w:t>
      </w:r>
      <w:r>
        <w:t xml:space="preserve">] VJ: </w:t>
      </w:r>
      <w:r w:rsidR="009F56A9">
        <w:t xml:space="preserve">Is there anyone particularly in your family that gives you hope? </w:t>
      </w:r>
    </w:p>
    <w:p w:rsidR="005D3C7B" w:rsidRDefault="005D3C7B" w:rsidP="005D3C7B"/>
    <w:p w:rsidR="005D3C7B" w:rsidRDefault="005D3C7B" w:rsidP="005D3C7B">
      <w:r>
        <w:t>[</w:t>
      </w:r>
      <w:r w:rsidR="009F56A9">
        <w:t>1:32</w:t>
      </w:r>
      <w:r>
        <w:t xml:space="preserve">] PS: </w:t>
      </w:r>
      <w:proofErr w:type="spellStart"/>
      <w:r w:rsidR="009F56A9">
        <w:t>Uhm</w:t>
      </w:r>
      <w:proofErr w:type="spellEnd"/>
      <w:r w:rsidR="009F56A9">
        <w:t xml:space="preserve">, my kids. Both of my sons. They keep me striving to do more. </w:t>
      </w:r>
    </w:p>
    <w:p w:rsidR="005D3C7B" w:rsidRDefault="005D3C7B" w:rsidP="005D3C7B"/>
    <w:p w:rsidR="005D3C7B" w:rsidRDefault="005D3C7B" w:rsidP="005D3C7B">
      <w:r>
        <w:t>[</w:t>
      </w:r>
      <w:r w:rsidR="009F56A9">
        <w:t>1:40</w:t>
      </w:r>
      <w:r>
        <w:t xml:space="preserve">] VJ: </w:t>
      </w:r>
      <w:r w:rsidR="009F56A9">
        <w:t>Where do you see student’s rights being disregarded in the school system?</w:t>
      </w:r>
    </w:p>
    <w:p w:rsidR="005D3C7B" w:rsidRDefault="005D3C7B" w:rsidP="005D3C7B"/>
    <w:p w:rsidR="005D3C7B" w:rsidRPr="0079361A" w:rsidRDefault="005D3C7B" w:rsidP="005D3C7B">
      <w:r>
        <w:t>[</w:t>
      </w:r>
      <w:r w:rsidR="009F56A9">
        <w:t>1:47</w:t>
      </w:r>
      <w:r>
        <w:t xml:space="preserve">] PS: </w:t>
      </w:r>
      <w:proofErr w:type="spellStart"/>
      <w:r w:rsidR="009F56A9">
        <w:t>Uhm</w:t>
      </w:r>
      <w:proofErr w:type="spellEnd"/>
      <w:r w:rsidR="009F56A9">
        <w:t xml:space="preserve">, I really don’t-- </w:t>
      </w:r>
    </w:p>
    <w:p w:rsidR="005D3C7B" w:rsidRDefault="005D3C7B" w:rsidP="00307D26"/>
    <w:p w:rsidR="005D3C7B" w:rsidRDefault="005D3C7B" w:rsidP="005D3C7B">
      <w:r>
        <w:t>[</w:t>
      </w:r>
      <w:r w:rsidR="009F56A9">
        <w:t>2:02</w:t>
      </w:r>
      <w:r>
        <w:t xml:space="preserve">] VJ: </w:t>
      </w:r>
      <w:r w:rsidR="009F56A9">
        <w:t xml:space="preserve">You don’t have an opinion about that? </w:t>
      </w:r>
    </w:p>
    <w:p w:rsidR="005D3C7B" w:rsidRDefault="005D3C7B" w:rsidP="005D3C7B"/>
    <w:p w:rsidR="005D3C7B" w:rsidRDefault="005D3C7B" w:rsidP="005D3C7B">
      <w:r>
        <w:t>[</w:t>
      </w:r>
      <w:r w:rsidR="009F56A9">
        <w:t>2:03</w:t>
      </w:r>
      <w:r>
        <w:t xml:space="preserve">] PS: </w:t>
      </w:r>
      <w:r w:rsidR="009F56A9">
        <w:t xml:space="preserve">Nah, I really don’t. </w:t>
      </w:r>
    </w:p>
    <w:p w:rsidR="005D3C7B" w:rsidRDefault="005D3C7B" w:rsidP="005D3C7B"/>
    <w:p w:rsidR="005D3C7B" w:rsidRDefault="005D3C7B" w:rsidP="005D3C7B">
      <w:r>
        <w:t>[</w:t>
      </w:r>
      <w:r w:rsidR="009F56A9">
        <w:t>2:04</w:t>
      </w:r>
      <w:r>
        <w:t xml:space="preserve">] VJ: </w:t>
      </w:r>
      <w:r w:rsidR="009F56A9">
        <w:t xml:space="preserve">How do you support your community members in regarding to encounters with the police? If you have any. </w:t>
      </w:r>
    </w:p>
    <w:p w:rsidR="005D3C7B" w:rsidRDefault="005D3C7B" w:rsidP="005D3C7B"/>
    <w:p w:rsidR="005D3C7B" w:rsidRDefault="005D3C7B" w:rsidP="005D3C7B">
      <w:r>
        <w:t>[</w:t>
      </w:r>
      <w:r w:rsidR="009F56A9">
        <w:t>2:11</w:t>
      </w:r>
      <w:r>
        <w:t xml:space="preserve">] PS: </w:t>
      </w:r>
      <w:r w:rsidR="009F56A9">
        <w:t xml:space="preserve">I don’t. </w:t>
      </w:r>
    </w:p>
    <w:p w:rsidR="005D3C7B" w:rsidRDefault="005D3C7B" w:rsidP="005D3C7B"/>
    <w:p w:rsidR="005D3C7B" w:rsidRDefault="005D3C7B" w:rsidP="005D3C7B">
      <w:r>
        <w:t>[</w:t>
      </w:r>
      <w:r w:rsidR="009F56A9">
        <w:t>2:16</w:t>
      </w:r>
      <w:r>
        <w:t xml:space="preserve">] VJ: </w:t>
      </w:r>
      <w:r w:rsidR="009F56A9">
        <w:t xml:space="preserve">So you say you’re an advocate. Where did you start off with your advocacy work? </w:t>
      </w:r>
    </w:p>
    <w:p w:rsidR="005D3C7B" w:rsidRDefault="005D3C7B" w:rsidP="005D3C7B"/>
    <w:p w:rsidR="005D3C7B" w:rsidRPr="0079361A" w:rsidRDefault="005D3C7B" w:rsidP="005D3C7B">
      <w:r>
        <w:t>[</w:t>
      </w:r>
      <w:r w:rsidR="009F56A9">
        <w:t>2:20</w:t>
      </w:r>
      <w:r>
        <w:t xml:space="preserve">] PS: </w:t>
      </w:r>
      <w:r w:rsidR="009F56A9">
        <w:t xml:space="preserve">Right here in this shop actually. Started about 2 years ago. Back in 2015. Well about a year ago. I used to always talk about when I made it I wanted to give back. But hey, I’m giving back. </w:t>
      </w:r>
    </w:p>
    <w:p w:rsidR="005D3C7B" w:rsidRDefault="005D3C7B" w:rsidP="00307D26"/>
    <w:p w:rsidR="009F56A9" w:rsidRDefault="009F56A9" w:rsidP="009F56A9">
      <w:r>
        <w:t>[</w:t>
      </w:r>
      <w:r>
        <w:t>2:43</w:t>
      </w:r>
      <w:r>
        <w:t xml:space="preserve">] VJ: </w:t>
      </w:r>
      <w:r>
        <w:t xml:space="preserve">When you first started giving back did you have any negative things that hindered some of those things that you wanted to give back—like opinions or parents or students? Or just anything? </w:t>
      </w:r>
    </w:p>
    <w:p w:rsidR="009F56A9" w:rsidRDefault="009F56A9" w:rsidP="009F56A9"/>
    <w:p w:rsidR="009F56A9" w:rsidRDefault="009F56A9" w:rsidP="009F56A9">
      <w:r>
        <w:t>[2:55</w:t>
      </w:r>
      <w:r>
        <w:t xml:space="preserve">] PS: </w:t>
      </w:r>
      <w:r>
        <w:t xml:space="preserve">I wouldn’t say anything negative. Just seeing the kids smile. Normally, just giving back. Giving away haircuts. Making kids presentable the first day of school. That brightens up my day. So-- </w:t>
      </w:r>
    </w:p>
    <w:p w:rsidR="009F56A9" w:rsidRDefault="009F56A9" w:rsidP="009F56A9"/>
    <w:p w:rsidR="009F56A9" w:rsidRDefault="009F56A9" w:rsidP="009F56A9">
      <w:r>
        <w:t>[</w:t>
      </w:r>
      <w:r>
        <w:t>3:23</w:t>
      </w:r>
      <w:r>
        <w:t xml:space="preserve">] VJ: </w:t>
      </w:r>
      <w:r>
        <w:t xml:space="preserve">Is there anything else that you want to say to the people who are going to watch this about anything in your life that you want to say to the world or the people in Mississippi or the kids in Mississippi. </w:t>
      </w:r>
    </w:p>
    <w:p w:rsidR="009F56A9" w:rsidRDefault="009F56A9" w:rsidP="009F56A9"/>
    <w:p w:rsidR="009F56A9" w:rsidRDefault="009F56A9" w:rsidP="009F56A9">
      <w:r>
        <w:t>[</w:t>
      </w:r>
      <w:r>
        <w:t>3:33</w:t>
      </w:r>
      <w:r>
        <w:t xml:space="preserve">] PS: </w:t>
      </w:r>
      <w:r>
        <w:t xml:space="preserve">I just encourage the people just to keep going. Just keep having faith and believing in yourself. Don’t let no one stop you from your dreams just keep pushing. No matter what nobody tell you, always believe in yourself. </w:t>
      </w:r>
    </w:p>
    <w:p w:rsidR="009F56A9" w:rsidRDefault="009F56A9" w:rsidP="009F56A9"/>
    <w:p w:rsidR="009F56A9" w:rsidRDefault="009F56A9" w:rsidP="009F56A9">
      <w:r>
        <w:t>[</w:t>
      </w:r>
      <w:r>
        <w:t>3:48</w:t>
      </w:r>
      <w:r>
        <w:t xml:space="preserve">] VJ: </w:t>
      </w:r>
      <w:r>
        <w:t xml:space="preserve">Thank you. </w:t>
      </w:r>
    </w:p>
    <w:p w:rsidR="009F56A9" w:rsidRDefault="009F56A9" w:rsidP="009F56A9"/>
    <w:p w:rsidR="009F56A9" w:rsidRDefault="009F56A9" w:rsidP="00307D26"/>
    <w:p w:rsidR="009F56A9" w:rsidRPr="0079361A" w:rsidRDefault="009F56A9" w:rsidP="00307D26"/>
    <w:sectPr w:rsidR="009F56A9" w:rsidRPr="0079361A" w:rsidSect="004375C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845" w:rsidRDefault="00EB7845">
      <w:r>
        <w:separator/>
      </w:r>
    </w:p>
  </w:endnote>
  <w:endnote w:type="continuationSeparator" w:id="0">
    <w:p w:rsidR="00EB7845" w:rsidRDefault="00EB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Default="004375C2" w:rsidP="00510E3E">
    <w:pPr>
      <w:pStyle w:val="Header"/>
      <w:rPr>
        <w:sz w:val="18"/>
      </w:rPr>
    </w:pPr>
  </w:p>
  <w:p w:rsidR="004375C2" w:rsidRPr="005C1C03" w:rsidRDefault="004375C2" w:rsidP="00510E3E">
    <w:pPr>
      <w:pStyle w:val="Header"/>
      <w:rPr>
        <w:sz w:val="18"/>
      </w:rPr>
    </w:pPr>
    <w:r w:rsidRPr="005C1C03">
      <w:rPr>
        <w:sz w:val="18"/>
      </w:rPr>
      <w:t xml:space="preserve">© Story </w:t>
    </w:r>
    <w:proofErr w:type="gramStart"/>
    <w:r>
      <w:rPr>
        <w:sz w:val="18"/>
      </w:rPr>
      <w:t>For</w:t>
    </w:r>
    <w:proofErr w:type="gramEnd"/>
    <w:r>
      <w:rPr>
        <w:sz w:val="18"/>
      </w:rPr>
      <w:t xml:space="preserve"> All 2016</w:t>
    </w:r>
    <w:r>
      <w:rPr>
        <w:sz w:val="18"/>
      </w:rPr>
      <w:tab/>
      <w:t>www.storyforall.org</w:t>
    </w:r>
  </w:p>
  <w:p w:rsidR="004375C2" w:rsidRPr="00510E3E" w:rsidRDefault="004375C2"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845" w:rsidRDefault="00EB7845">
      <w:r>
        <w:separator/>
      </w:r>
    </w:p>
  </w:footnote>
  <w:footnote w:type="continuationSeparator" w:id="0">
    <w:p w:rsidR="00EB7845" w:rsidRDefault="00EB78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Pr="00510E3E" w:rsidRDefault="004375C2" w:rsidP="004375C2">
    <w:pPr>
      <w:pStyle w:val="Header"/>
      <w:rPr>
        <w:b/>
      </w:rPr>
    </w:pPr>
    <w:r>
      <w:rPr>
        <w:b/>
      </w:rPr>
      <w:t xml:space="preserve">ROOTS Project: </w:t>
    </w:r>
    <w:r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092881"/>
    <w:rsid w:val="00113AB5"/>
    <w:rsid w:val="00165D09"/>
    <w:rsid w:val="001B137B"/>
    <w:rsid w:val="002201F0"/>
    <w:rsid w:val="002240D3"/>
    <w:rsid w:val="00225BAD"/>
    <w:rsid w:val="00263E24"/>
    <w:rsid w:val="00277CC7"/>
    <w:rsid w:val="002D2E83"/>
    <w:rsid w:val="002F5E46"/>
    <w:rsid w:val="00307D26"/>
    <w:rsid w:val="00310E15"/>
    <w:rsid w:val="0034142D"/>
    <w:rsid w:val="00365F88"/>
    <w:rsid w:val="003C7693"/>
    <w:rsid w:val="004375C2"/>
    <w:rsid w:val="004A15B5"/>
    <w:rsid w:val="004B5A00"/>
    <w:rsid w:val="004E2CEC"/>
    <w:rsid w:val="004E3603"/>
    <w:rsid w:val="00510E3E"/>
    <w:rsid w:val="00524D0E"/>
    <w:rsid w:val="00565D2D"/>
    <w:rsid w:val="005710E8"/>
    <w:rsid w:val="005A077E"/>
    <w:rsid w:val="005B1313"/>
    <w:rsid w:val="005D3C7B"/>
    <w:rsid w:val="005E6C0F"/>
    <w:rsid w:val="00702B4B"/>
    <w:rsid w:val="00746E5D"/>
    <w:rsid w:val="0075630F"/>
    <w:rsid w:val="00790669"/>
    <w:rsid w:val="0079361A"/>
    <w:rsid w:val="007C68FF"/>
    <w:rsid w:val="008508B2"/>
    <w:rsid w:val="008634F5"/>
    <w:rsid w:val="00865EA9"/>
    <w:rsid w:val="009032CB"/>
    <w:rsid w:val="009A291D"/>
    <w:rsid w:val="009D462B"/>
    <w:rsid w:val="009F56A9"/>
    <w:rsid w:val="00A358AB"/>
    <w:rsid w:val="00B27B68"/>
    <w:rsid w:val="00B34A8C"/>
    <w:rsid w:val="00B51013"/>
    <w:rsid w:val="00BC4A36"/>
    <w:rsid w:val="00C32537"/>
    <w:rsid w:val="00D24D3C"/>
    <w:rsid w:val="00D424CD"/>
    <w:rsid w:val="00D85462"/>
    <w:rsid w:val="00E203EB"/>
    <w:rsid w:val="00EB418E"/>
    <w:rsid w:val="00EB7845"/>
    <w:rsid w:val="00F058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28FD"/>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2016-12-29T21:32:00Z</dcterms:created>
  <dcterms:modified xsi:type="dcterms:W3CDTF">2016-12-29T21:32:00Z</dcterms:modified>
</cp:coreProperties>
</file>